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A45FD0"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58362F" w:rsidRDefault="00F4614B" w:rsidP="0047499B">
      <w:pPr>
        <w:jc w:val="center"/>
        <w:rPr>
          <w:b/>
          <w:color w:val="000000" w:themeColor="text1"/>
        </w:rPr>
      </w:pPr>
      <w:r w:rsidRPr="0058362F">
        <w:rPr>
          <w:b/>
          <w:color w:val="000000" w:themeColor="text1"/>
        </w:rPr>
        <w:t>Year 4</w:t>
      </w:r>
      <w:r w:rsidR="00643CB9">
        <w:rPr>
          <w:b/>
          <w:color w:val="000000" w:themeColor="text1"/>
        </w:rPr>
        <w:t xml:space="preserve"> – Spring term (</w:t>
      </w:r>
      <w:proofErr w:type="gramStart"/>
      <w:r w:rsidR="00643CB9">
        <w:rPr>
          <w:b/>
          <w:color w:val="000000" w:themeColor="text1"/>
        </w:rPr>
        <w:t>2</w:t>
      </w:r>
      <w:r w:rsidR="00643CB9" w:rsidRPr="00643CB9">
        <w:rPr>
          <w:b/>
          <w:color w:val="000000" w:themeColor="text1"/>
          <w:vertAlign w:val="superscript"/>
        </w:rPr>
        <w:t>nd</w:t>
      </w:r>
      <w:r w:rsidR="00643CB9">
        <w:rPr>
          <w:b/>
          <w:color w:val="000000" w:themeColor="text1"/>
        </w:rPr>
        <w:t xml:space="preserve"> </w:t>
      </w:r>
      <w:r w:rsidR="00392459">
        <w:rPr>
          <w:b/>
          <w:color w:val="000000" w:themeColor="text1"/>
        </w:rPr>
        <w:t xml:space="preserve"> </w:t>
      </w:r>
      <w:r w:rsidR="0047499B" w:rsidRPr="0058362F">
        <w:rPr>
          <w:b/>
          <w:color w:val="000000" w:themeColor="text1"/>
        </w:rPr>
        <w:t>half</w:t>
      </w:r>
      <w:proofErr w:type="gramEnd"/>
      <w:r w:rsidR="0047499B" w:rsidRPr="0058362F">
        <w:rPr>
          <w:b/>
          <w:color w:val="000000" w:themeColor="text1"/>
        </w:rPr>
        <w:t>)</w:t>
      </w:r>
    </w:p>
    <w:p w:rsidR="00440424" w:rsidRPr="001371E0" w:rsidRDefault="00440424" w:rsidP="0047499B">
      <w:r w:rsidRPr="001371E0">
        <w:t>Welcome back!</w:t>
      </w:r>
    </w:p>
    <w:p w:rsidR="0047499B" w:rsidRPr="001371E0" w:rsidRDefault="00BB031C" w:rsidP="0047499B">
      <w:r>
        <w:t>Our</w:t>
      </w:r>
      <w:r w:rsidR="00000932">
        <w:t xml:space="preserve"> topic this half term is ‘See you at the battle’.</w:t>
      </w:r>
      <w:r>
        <w:t xml:space="preserve"> </w:t>
      </w:r>
    </w:p>
    <w:p w:rsidR="0058362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58362F" w:rsidRDefault="0047499B" w:rsidP="0047499B">
      <w:pPr>
        <w:rPr>
          <w:b/>
        </w:rPr>
      </w:pPr>
      <w:r w:rsidRPr="001371E0">
        <w:rPr>
          <w:b/>
        </w:rPr>
        <w:t>Year</w:t>
      </w:r>
      <w:r w:rsidRPr="0058362F">
        <w:rPr>
          <w:b/>
          <w:color w:val="000000" w:themeColor="text1"/>
        </w:rPr>
        <w:t xml:space="preserve"> </w:t>
      </w:r>
      <w:r w:rsidR="00F4614B" w:rsidRPr="0058362F">
        <w:rPr>
          <w:b/>
          <w:color w:val="000000" w:themeColor="text1"/>
        </w:rPr>
        <w:t>4</w:t>
      </w:r>
      <w:r w:rsidRPr="0058362F">
        <w:rPr>
          <w:b/>
          <w:color w:val="000000" w:themeColor="text1"/>
        </w:rPr>
        <w:t xml:space="preserve"> </w:t>
      </w:r>
      <w:r w:rsidRPr="001371E0">
        <w:rPr>
          <w:b/>
        </w:rPr>
        <w:t>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Default="0047499B" w:rsidP="0047499B">
            <w:r w:rsidRPr="001371E0">
              <w:t>Spellings</w:t>
            </w:r>
          </w:p>
          <w:p w:rsidR="00D24EA1" w:rsidRPr="001371E0" w:rsidRDefault="00D24EA1" w:rsidP="0047499B"/>
        </w:tc>
        <w:tc>
          <w:tcPr>
            <w:tcW w:w="2528" w:type="dxa"/>
          </w:tcPr>
          <w:p w:rsidR="0047499B" w:rsidRPr="001371E0" w:rsidRDefault="001405B8" w:rsidP="0047499B">
            <w:r>
              <w:t>Friday</w:t>
            </w:r>
          </w:p>
        </w:tc>
        <w:tc>
          <w:tcPr>
            <w:tcW w:w="2254" w:type="dxa"/>
          </w:tcPr>
          <w:p w:rsidR="0047499B" w:rsidRPr="001371E0" w:rsidRDefault="001405B8" w:rsidP="0047499B">
            <w:r>
              <w:t xml:space="preserve">Wednesday </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D45C7">
            <w:r w:rsidRPr="001371E0">
              <w:t xml:space="preserve">Times Tables </w:t>
            </w:r>
          </w:p>
        </w:tc>
        <w:tc>
          <w:tcPr>
            <w:tcW w:w="2528" w:type="dxa"/>
          </w:tcPr>
          <w:p w:rsidR="0047499B" w:rsidRPr="001371E0" w:rsidRDefault="001405B8" w:rsidP="0047499B">
            <w:r>
              <w:t xml:space="preserve">Friday </w:t>
            </w:r>
          </w:p>
        </w:tc>
        <w:tc>
          <w:tcPr>
            <w:tcW w:w="2254" w:type="dxa"/>
          </w:tcPr>
          <w:p w:rsidR="0047499B" w:rsidRPr="001371E0" w:rsidRDefault="004D45C7" w:rsidP="0047499B">
            <w:r>
              <w:t>Test on a Friday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7499B">
            <w:r w:rsidRPr="001371E0">
              <w:t>Maths</w:t>
            </w:r>
          </w:p>
        </w:tc>
        <w:tc>
          <w:tcPr>
            <w:tcW w:w="2528" w:type="dxa"/>
          </w:tcPr>
          <w:p w:rsidR="0047499B" w:rsidRPr="001371E0" w:rsidRDefault="001405B8" w:rsidP="0047499B">
            <w:r>
              <w:t xml:space="preserve">Friday </w:t>
            </w:r>
          </w:p>
        </w:tc>
        <w:tc>
          <w:tcPr>
            <w:tcW w:w="2254" w:type="dxa"/>
          </w:tcPr>
          <w:p w:rsidR="0047499B" w:rsidRPr="001371E0" w:rsidRDefault="001405B8" w:rsidP="0047499B">
            <w:r>
              <w:t>Wednesday</w:t>
            </w:r>
          </w:p>
        </w:tc>
        <w:tc>
          <w:tcPr>
            <w:tcW w:w="3014" w:type="dxa"/>
          </w:tcPr>
          <w:p w:rsidR="0047499B" w:rsidRPr="001371E0" w:rsidRDefault="00D24EA1" w:rsidP="0047499B">
            <w:r>
              <w:t xml:space="preserve">As required </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1405B8" w:rsidP="0047499B">
            <w:r>
              <w:t>Friday</w:t>
            </w:r>
          </w:p>
        </w:tc>
        <w:tc>
          <w:tcPr>
            <w:tcW w:w="2254" w:type="dxa"/>
          </w:tcPr>
          <w:p w:rsidR="0047499B" w:rsidRPr="001371E0" w:rsidRDefault="001405B8" w:rsidP="0047499B">
            <w:r>
              <w:t xml:space="preserve">Wednesday </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47499B" w:rsidRPr="001371E0" w:rsidRDefault="00F06016" w:rsidP="001405B8">
            <w:r w:rsidRPr="001371E0">
              <w:t>We expect the children to read at home daily. Books can be changed each day. Please make sure that you regularly read with your child and discuss the books that they are reading. Please note: it is important to question your child about what they have read</w:t>
            </w:r>
            <w:r w:rsidR="00D24EA1">
              <w:t>. E</w:t>
            </w:r>
            <w:r w:rsidR="00D24EA1" w:rsidRPr="001371E0">
              <w:t>.g.</w:t>
            </w:r>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BB031C" w:rsidRPr="00000932" w:rsidRDefault="00430AAB" w:rsidP="00430AAB">
            <w:pPr>
              <w:rPr>
                <w:color w:val="000000" w:themeColor="text1"/>
              </w:rPr>
            </w:pPr>
            <w:r w:rsidRPr="00000932">
              <w:rPr>
                <w:color w:val="000000" w:themeColor="text1"/>
              </w:rPr>
              <w:t>Please see the school website for the menu. You can send a packed lunch if you prefer.</w:t>
            </w:r>
            <w:r w:rsidR="00414D7B" w:rsidRPr="00000932">
              <w:rPr>
                <w:color w:val="000000" w:themeColor="text1"/>
              </w:rPr>
              <w:t xml:space="preserve"> </w:t>
            </w:r>
            <w:r w:rsidR="00BB031C" w:rsidRPr="00000932">
              <w:rPr>
                <w:color w:val="000000" w:themeColor="text1"/>
              </w:rPr>
              <w:t>You now need to order online and pay through parent pay before 9am. If you need support with this please speak to the office.</w:t>
            </w:r>
          </w:p>
          <w:p w:rsidR="00BB031C" w:rsidRPr="00000932" w:rsidRDefault="00BB031C" w:rsidP="00430AAB">
            <w:pPr>
              <w:rPr>
                <w:color w:val="000000" w:themeColor="text1"/>
              </w:rPr>
            </w:pPr>
          </w:p>
          <w:p w:rsidR="00430AAB" w:rsidRPr="00000932" w:rsidRDefault="00414D7B" w:rsidP="00430AAB">
            <w:r w:rsidRPr="00000932">
              <w:t>We promote healthy eating at school and so lunch boxes should not contain more than one chocolate snack and one packet of crisps.</w:t>
            </w:r>
          </w:p>
          <w:p w:rsidR="0047499B" w:rsidRPr="00000932" w:rsidRDefault="00430AAB" w:rsidP="00430AAB">
            <w:r w:rsidRPr="00000932">
              <w:t>Children are welcome to bring fresh fruit or vegetables for a snack at break time.</w:t>
            </w:r>
          </w:p>
          <w:p w:rsidR="00414D7B" w:rsidRPr="00000932" w:rsidRDefault="00414D7B" w:rsidP="00414D7B">
            <w:r w:rsidRPr="00000932">
              <w:rPr>
                <w:b/>
              </w:rPr>
              <w:t>We are a nut free school</w:t>
            </w:r>
            <w:r w:rsidRPr="00000932">
              <w:t>. We have children with potentially fatal nut allergies in school</w:t>
            </w:r>
            <w:r w:rsidR="00356177" w:rsidRPr="00000932">
              <w:t>,</w:t>
            </w:r>
            <w:r w:rsidRPr="00000932">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000932" w:rsidRDefault="00430AAB" w:rsidP="0047499B">
            <w:r w:rsidRPr="00000932">
              <w:t>Uniform</w:t>
            </w:r>
          </w:p>
        </w:tc>
        <w:tc>
          <w:tcPr>
            <w:tcW w:w="7796" w:type="dxa"/>
          </w:tcPr>
          <w:p w:rsidR="00430AAB" w:rsidRPr="00000932" w:rsidRDefault="00430AAB" w:rsidP="0047499B">
            <w:r w:rsidRPr="00000932">
              <w:t>Please ensure all uniform is clearly named.</w:t>
            </w:r>
          </w:p>
          <w:p w:rsidR="001371E0" w:rsidRPr="00000932" w:rsidRDefault="00000932" w:rsidP="001371E0">
            <w:pPr>
              <w:pStyle w:val="ListParagraph"/>
              <w:ind w:left="0"/>
              <w:rPr>
                <w:rFonts w:asciiTheme="minorHAnsi" w:hAnsiTheme="minorHAnsi" w:cstheme="minorHAnsi"/>
              </w:rPr>
            </w:pPr>
            <w:r w:rsidRPr="00000932">
              <w:rPr>
                <w:rFonts w:asciiTheme="minorHAnsi" w:hAnsiTheme="minorHAnsi" w:cstheme="minorHAnsi"/>
              </w:rPr>
              <w:t>Grey trousers or shorts, G</w:t>
            </w:r>
            <w:r w:rsidR="001371E0" w:rsidRPr="00000932">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000932" w:rsidRDefault="00414D7B" w:rsidP="001371E0">
            <w:pPr>
              <w:pStyle w:val="ListParagraph"/>
              <w:ind w:left="0"/>
            </w:pPr>
            <w:r w:rsidRPr="00000932">
              <w:t>Hair past shoulder le</w:t>
            </w:r>
            <w:r w:rsidR="00440424" w:rsidRPr="00000932">
              <w:t>ngth must be tied back – please use plain hairbands in green, black or white, not brightly coloured bows.</w:t>
            </w:r>
          </w:p>
          <w:p w:rsidR="001371E0" w:rsidRPr="00000932" w:rsidRDefault="00440424" w:rsidP="001371E0">
            <w:pPr>
              <w:pStyle w:val="ListParagraph"/>
              <w:ind w:left="0"/>
            </w:pPr>
            <w:r w:rsidRPr="00000932">
              <w:t>Nail varnish is not allowed.</w:t>
            </w:r>
            <w:r w:rsidR="001371E0" w:rsidRPr="00000932">
              <w:t xml:space="preserve">                                                                                                                              </w:t>
            </w:r>
            <w:r w:rsidRPr="00000932">
              <w:t xml:space="preserve">School shoes must be black and </w:t>
            </w:r>
            <w:r w:rsidR="00356177" w:rsidRPr="00000932">
              <w:t xml:space="preserve">no heels, </w:t>
            </w:r>
            <w:r w:rsidR="001371E0" w:rsidRPr="00000932">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lastRenderedPageBreak/>
              <w:t>Bags</w:t>
            </w:r>
          </w:p>
        </w:tc>
        <w:tc>
          <w:tcPr>
            <w:tcW w:w="7796" w:type="dxa"/>
          </w:tcPr>
          <w:p w:rsidR="008B686E" w:rsidRPr="001371E0" w:rsidRDefault="008B686E" w:rsidP="0047499B">
            <w:r w:rsidRPr="001371E0">
              <w:t>Children can have a bag or rucksack in school but please avoid the large bulky ones as 30 rucksacks take up a lot of room in the class.</w:t>
            </w:r>
            <w:r w:rsidR="0058362F">
              <w:t xml:space="preserve">  </w:t>
            </w:r>
            <w:r w:rsidR="00FB064C">
              <w:t xml:space="preserve">We would also ask that children do not bring pencil cases as everything is provided within the classroom. </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FB064C" w:rsidP="00430AAB">
            <w:r>
              <w:t>School finishes at 3.30pm. I</w:t>
            </w:r>
            <w:r w:rsidR="00430AAB" w:rsidRPr="001371E0">
              <w:t xml:space="preserve">f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w:t>
            </w:r>
            <w:r w:rsidR="00FB064C">
              <w:t>r</w:t>
            </w:r>
            <w:r w:rsidRPr="001371E0">
              <w:t xml:space="preserve">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FB064C" w:rsidRDefault="00587926" w:rsidP="00440424">
      <w:pPr>
        <w:rPr>
          <w:b/>
          <w:color w:val="000000" w:themeColor="text1"/>
        </w:rPr>
      </w:pPr>
      <w:r w:rsidRPr="00FB064C">
        <w:rPr>
          <w:b/>
          <w:color w:val="000000" w:themeColor="text1"/>
        </w:rPr>
        <w:t>Teaching assistants</w:t>
      </w:r>
    </w:p>
    <w:p w:rsidR="004D45C7" w:rsidRDefault="004D45C7" w:rsidP="00440424">
      <w:pPr>
        <w:rPr>
          <w:color w:val="000000" w:themeColor="text1"/>
        </w:rPr>
      </w:pPr>
      <w:r>
        <w:rPr>
          <w:color w:val="000000" w:themeColor="text1"/>
        </w:rPr>
        <w:t>The teaching assistant who may b</w:t>
      </w:r>
      <w:r w:rsidR="00587926" w:rsidRPr="00FB064C">
        <w:rPr>
          <w:color w:val="000000" w:themeColor="text1"/>
        </w:rPr>
        <w:t xml:space="preserve">e working with your child this </w:t>
      </w:r>
      <w:r w:rsidR="005A234C" w:rsidRPr="00FB064C">
        <w:rPr>
          <w:color w:val="000000" w:themeColor="text1"/>
        </w:rPr>
        <w:t xml:space="preserve">half </w:t>
      </w:r>
      <w:r>
        <w:rPr>
          <w:color w:val="000000" w:themeColor="text1"/>
        </w:rPr>
        <w:t>term is</w:t>
      </w:r>
      <w:r w:rsidR="00F06016" w:rsidRPr="00FB064C">
        <w:rPr>
          <w:color w:val="000000" w:themeColor="text1"/>
        </w:rPr>
        <w:t xml:space="preserve"> </w:t>
      </w:r>
      <w:r>
        <w:rPr>
          <w:color w:val="000000" w:themeColor="text1"/>
        </w:rPr>
        <w:t>Mrs Greenway.</w:t>
      </w:r>
    </w:p>
    <w:p w:rsidR="00FB064C" w:rsidRPr="001371E0" w:rsidRDefault="00440424" w:rsidP="00440424">
      <w:pPr>
        <w:rPr>
          <w:b/>
        </w:rPr>
      </w:pPr>
      <w:r w:rsidRPr="001371E0">
        <w:rPr>
          <w:b/>
        </w:rPr>
        <w:t>Specialist teachers</w:t>
      </w:r>
    </w:p>
    <w:p w:rsidR="00440424" w:rsidRPr="00FB064C" w:rsidRDefault="00BB031C" w:rsidP="00440424">
      <w:pPr>
        <w:rPr>
          <w:color w:val="000000" w:themeColor="text1"/>
        </w:rPr>
      </w:pPr>
      <w:r>
        <w:rPr>
          <w:color w:val="000000" w:themeColor="text1"/>
        </w:rPr>
        <w:t xml:space="preserve">Mrs </w:t>
      </w:r>
      <w:proofErr w:type="spellStart"/>
      <w:r>
        <w:rPr>
          <w:color w:val="000000" w:themeColor="text1"/>
        </w:rPr>
        <w:t>O’Mahony</w:t>
      </w:r>
      <w:proofErr w:type="spellEnd"/>
      <w:r>
        <w:rPr>
          <w:color w:val="000000" w:themeColor="text1"/>
        </w:rPr>
        <w:t xml:space="preserve"> </w:t>
      </w:r>
      <w:r w:rsidR="00FB064C">
        <w:rPr>
          <w:color w:val="000000" w:themeColor="text1"/>
        </w:rPr>
        <w:t xml:space="preserve">will be </w:t>
      </w:r>
      <w:r w:rsidR="004C300A">
        <w:rPr>
          <w:color w:val="000000" w:themeColor="text1"/>
        </w:rPr>
        <w:t xml:space="preserve">teaching on a Wednesday morning. </w:t>
      </w:r>
      <w:r w:rsidR="00440424" w:rsidRPr="00FB064C">
        <w:rPr>
          <w:color w:val="000000" w:themeColor="text1"/>
        </w:rPr>
        <w:t>On a Thursday afternoon</w:t>
      </w:r>
      <w:r w:rsidR="005A234C" w:rsidRPr="00FB064C">
        <w:rPr>
          <w:color w:val="000000" w:themeColor="text1"/>
        </w:rPr>
        <w:t>,</w:t>
      </w:r>
      <w:r w:rsidR="00FB064C" w:rsidRPr="00FB064C">
        <w:rPr>
          <w:color w:val="000000" w:themeColor="text1"/>
        </w:rPr>
        <w:t xml:space="preserve"> year 4</w:t>
      </w:r>
      <w:r w:rsidR="00440424" w:rsidRPr="00FB064C">
        <w:rPr>
          <w:color w:val="000000" w:themeColor="text1"/>
        </w:rPr>
        <w:t xml:space="preserve"> will </w:t>
      </w:r>
      <w:r w:rsidR="004D45C7">
        <w:rPr>
          <w:color w:val="000000" w:themeColor="text1"/>
        </w:rPr>
        <w:t>have music taught by Miss</w:t>
      </w:r>
      <w:r w:rsidR="00FB064C" w:rsidRPr="00FB064C">
        <w:rPr>
          <w:color w:val="000000" w:themeColor="text1"/>
        </w:rPr>
        <w:t xml:space="preserve"> Hawker </w:t>
      </w:r>
      <w:r w:rsidR="00440424" w:rsidRPr="00FB064C">
        <w:rPr>
          <w:color w:val="000000" w:themeColor="text1"/>
        </w:rPr>
        <w:t xml:space="preserve">and PE </w:t>
      </w:r>
      <w:r w:rsidR="00FB064C" w:rsidRPr="00FB064C">
        <w:rPr>
          <w:color w:val="000000" w:themeColor="text1"/>
        </w:rPr>
        <w:t xml:space="preserve">is </w:t>
      </w:r>
      <w:r w:rsidR="00440424" w:rsidRPr="00FB064C">
        <w:rPr>
          <w:color w:val="000000" w:themeColor="text1"/>
        </w:rPr>
        <w:t>taught by Mrs Turner.</w:t>
      </w:r>
    </w:p>
    <w:p w:rsidR="00440424" w:rsidRDefault="00440424" w:rsidP="00440424">
      <w:pPr>
        <w:rPr>
          <w:b/>
        </w:rPr>
      </w:pPr>
      <w:r w:rsidRPr="001371E0">
        <w:rPr>
          <w:b/>
        </w:rPr>
        <w:t>Key dates for this half term</w:t>
      </w:r>
    </w:p>
    <w:p w:rsidR="00643CB9" w:rsidRPr="00C70808" w:rsidRDefault="00643CB9" w:rsidP="00643CB9">
      <w:pPr>
        <w:rPr>
          <w:rFonts w:cstheme="minorHAnsi"/>
        </w:rPr>
      </w:pPr>
      <w:r w:rsidRPr="00C70808">
        <w:rPr>
          <w:rFonts w:cstheme="minorHAnsi"/>
        </w:rPr>
        <w:t>Non –pupil day – 24.02.2020</w:t>
      </w:r>
    </w:p>
    <w:p w:rsidR="00643CB9" w:rsidRPr="00C70808" w:rsidRDefault="00643CB9" w:rsidP="00643CB9">
      <w:pPr>
        <w:rPr>
          <w:rFonts w:cstheme="minorHAnsi"/>
        </w:rPr>
      </w:pPr>
      <w:r w:rsidRPr="00C70808">
        <w:rPr>
          <w:rFonts w:cstheme="minorHAnsi"/>
        </w:rPr>
        <w:t xml:space="preserve">World book day – 5.03.2020 </w:t>
      </w:r>
    </w:p>
    <w:p w:rsidR="00643CB9" w:rsidRPr="00643CB9" w:rsidRDefault="00643CB9" w:rsidP="00643CB9">
      <w:r>
        <w:t>Years 3 and 4 p</w:t>
      </w:r>
      <w:bookmarkStart w:id="0" w:name="_GoBack"/>
      <w:bookmarkEnd w:id="0"/>
      <w:r w:rsidRPr="00C70808">
        <w:t>roduction – 24.03.2020</w:t>
      </w:r>
    </w:p>
    <w:p w:rsidR="00643CB9" w:rsidRPr="00392459" w:rsidRDefault="00643CB9" w:rsidP="00392459">
      <w:pPr>
        <w:widowControl w:val="0"/>
        <w:spacing w:after="0" w:line="240" w:lineRule="auto"/>
        <w:rPr>
          <w:rFonts w:cstheme="minorHAnsi"/>
          <w:szCs w:val="18"/>
        </w:rPr>
      </w:pPr>
    </w:p>
    <w:p w:rsidR="0047499B" w:rsidRPr="001371E0" w:rsidRDefault="001371E0" w:rsidP="0047499B">
      <w:r w:rsidRPr="001371E0">
        <w:t xml:space="preserve">From now on to cut down on paper </w:t>
      </w:r>
      <w:r w:rsidR="00FB064C" w:rsidRPr="001371E0">
        <w:t>usage</w:t>
      </w:r>
      <w:r w:rsidRPr="001371E0">
        <w:t xml:space="preserve"> we will only email these class letters out. Please ensure the office has your current email address and let me know if you require a paper copy. </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Default="008B686E" w:rsidP="008B686E">
      <w:r w:rsidRPr="001371E0">
        <w:t>Yours sincerely,</w:t>
      </w:r>
    </w:p>
    <w:p w:rsidR="00FB064C" w:rsidRPr="001371E0" w:rsidRDefault="00FB064C" w:rsidP="008B686E">
      <w:r>
        <w:t xml:space="preserve">Mrs Spinks </w:t>
      </w:r>
    </w:p>
    <w:sectPr w:rsidR="00FB064C"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00932"/>
    <w:rsid w:val="001371E0"/>
    <w:rsid w:val="001405B8"/>
    <w:rsid w:val="00143E2D"/>
    <w:rsid w:val="00356177"/>
    <w:rsid w:val="0037401F"/>
    <w:rsid w:val="00392459"/>
    <w:rsid w:val="00414D7B"/>
    <w:rsid w:val="00430AAB"/>
    <w:rsid w:val="00440424"/>
    <w:rsid w:val="0047499B"/>
    <w:rsid w:val="00474E90"/>
    <w:rsid w:val="004C300A"/>
    <w:rsid w:val="004D45C7"/>
    <w:rsid w:val="005747C9"/>
    <w:rsid w:val="0058362F"/>
    <w:rsid w:val="00587926"/>
    <w:rsid w:val="005A1A88"/>
    <w:rsid w:val="005A234C"/>
    <w:rsid w:val="00643CB9"/>
    <w:rsid w:val="006A6F30"/>
    <w:rsid w:val="00883ACB"/>
    <w:rsid w:val="008B686E"/>
    <w:rsid w:val="009D2D70"/>
    <w:rsid w:val="00A45FD0"/>
    <w:rsid w:val="00BB031C"/>
    <w:rsid w:val="00D24EA1"/>
    <w:rsid w:val="00F06016"/>
    <w:rsid w:val="00F4614B"/>
    <w:rsid w:val="00FB064C"/>
    <w:rsid w:val="00FF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Rachel Spinks</cp:lastModifiedBy>
  <cp:revision>2</cp:revision>
  <dcterms:created xsi:type="dcterms:W3CDTF">2020-02-26T20:52:00Z</dcterms:created>
  <dcterms:modified xsi:type="dcterms:W3CDTF">2020-02-26T20:52:00Z</dcterms:modified>
</cp:coreProperties>
</file>